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E" w:rsidRDefault="001E77A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образовательной работы с</w:t>
      </w:r>
      <w:r w:rsidR="00B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с 06.12.2021 г. по 10</w:t>
      </w:r>
      <w:r w:rsidR="0074083F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B57A14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«Зимушка хрустальная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  <w:r>
        <w:rPr>
          <w:sz w:val="24"/>
          <w:szCs w:val="24"/>
        </w:rPr>
        <w:t xml:space="preserve"> </w:t>
      </w:r>
    </w:p>
    <w:p w:rsidR="00F4695E" w:rsidRPr="00485DA6" w:rsidRDefault="001E7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A6">
        <w:rPr>
          <w:rFonts w:ascii="Times New Roman" w:hAnsi="Times New Roman" w:cs="Times New Roman"/>
          <w:b/>
          <w:sz w:val="24"/>
          <w:szCs w:val="24"/>
        </w:rPr>
        <w:t>Цель:</w:t>
      </w:r>
      <w:r w:rsidRPr="00485DA6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</w:t>
      </w:r>
      <w:r w:rsidR="00AE00EF" w:rsidRPr="00485DA6">
        <w:rPr>
          <w:rFonts w:ascii="Times New Roman" w:hAnsi="Times New Roman" w:cs="Times New Roman"/>
          <w:sz w:val="24"/>
          <w:szCs w:val="24"/>
        </w:rPr>
        <w:t xml:space="preserve"> </w:t>
      </w:r>
      <w:r w:rsidR="0074083F" w:rsidRPr="00485DA6">
        <w:rPr>
          <w:rFonts w:ascii="Times New Roman" w:hAnsi="Times New Roman" w:cs="Times New Roman"/>
          <w:sz w:val="24"/>
          <w:szCs w:val="24"/>
        </w:rPr>
        <w:t xml:space="preserve">снегопады), </w:t>
      </w:r>
      <w:r w:rsidRPr="00485DA6">
        <w:rPr>
          <w:rFonts w:ascii="Times New Roman" w:hAnsi="Times New Roman" w:cs="Times New Roman"/>
          <w:sz w:val="24"/>
          <w:szCs w:val="24"/>
        </w:rPr>
        <w:t>особенностях деятельности людей в городе, на селе; о безопасном поведение зимой.</w:t>
      </w:r>
    </w:p>
    <w:p w:rsidR="00F4695E" w:rsidRPr="00485DA6" w:rsidRDefault="00F4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F4695E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F4695E" w:rsidRDefault="001E7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</w:tr>
      <w:tr w:rsidR="00F4695E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B57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F4695E" w:rsidRDefault="00485D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Тема: «Зимушка хрустальная»</w:t>
            </w:r>
          </w:p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Цель: Расширить представления детей о характерных признаках зимы, о зимних явлениях в природе.</w:t>
            </w:r>
          </w:p>
          <w:p w:rsidR="00F4695E" w:rsidRDefault="00F4695E">
            <w:pPr>
              <w:rPr>
                <w:sz w:val="24"/>
                <w:szCs w:val="24"/>
              </w:rPr>
            </w:pPr>
            <w:bookmarkStart w:id="0" w:name="_heading=h.xa6unh8xmcd6" w:colFirst="0" w:colLast="0"/>
            <w:bookmarkEnd w:id="0"/>
          </w:p>
          <w:p w:rsidR="00F4695E" w:rsidRDefault="00B57A14">
            <w:pPr>
              <w:rPr>
                <w:color w:val="333333"/>
                <w:highlight w:val="white"/>
              </w:rPr>
            </w:pPr>
            <w:hyperlink r:id="rId6">
              <w:r w:rsidR="001E77A6">
                <w:rPr>
                  <w:color w:val="1155CC"/>
                  <w:highlight w:val="white"/>
                  <w:u w:val="single"/>
                </w:rPr>
                <w:t>https://youtu.be/0h1IbEp525Y</w:t>
              </w:r>
            </w:hyperlink>
          </w:p>
          <w:p w:rsidR="00F4695E" w:rsidRDefault="00F4695E">
            <w:pPr>
              <w:rPr>
                <w:color w:val="333333"/>
                <w:highlight w:val="white"/>
              </w:rPr>
            </w:pPr>
          </w:p>
          <w:p w:rsidR="00F4695E" w:rsidRDefault="00F4695E">
            <w:pPr>
              <w:rPr>
                <w:b/>
              </w:rPr>
            </w:pPr>
          </w:p>
          <w:p w:rsidR="00F4695E" w:rsidRPr="00485DA6" w:rsidRDefault="001E77A6">
            <w:pPr>
              <w:jc w:val="both"/>
              <w:rPr>
                <w:b/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Музыкальная деятельность</w:t>
            </w:r>
          </w:p>
          <w:p w:rsidR="00F4695E" w:rsidRPr="00485DA6" w:rsidRDefault="001E77A6">
            <w:pPr>
              <w:shd w:val="clear" w:color="auto" w:fill="FFFFFF"/>
              <w:rPr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 </w:t>
            </w:r>
            <w:r w:rsidRPr="00485DA6">
              <w:rPr>
                <w:sz w:val="24"/>
                <w:szCs w:val="24"/>
              </w:rPr>
              <w:t>Песня</w:t>
            </w:r>
            <w:r w:rsidR="00AE00EF" w:rsidRPr="00485DA6">
              <w:rPr>
                <w:sz w:val="24"/>
                <w:szCs w:val="24"/>
              </w:rPr>
              <w:t>: «Зимушка хрустальная»</w:t>
            </w:r>
          </w:p>
          <w:p w:rsidR="00F4695E" w:rsidRDefault="00B57A14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 w:rsidR="001E77A6">
                <w:rPr>
                  <w:color w:val="1155CC"/>
                  <w:sz w:val="26"/>
                  <w:szCs w:val="26"/>
                  <w:u w:val="single"/>
                </w:rPr>
                <w:t>https://youtu.be/gnQQyNm4q58</w:t>
              </w:r>
            </w:hyperlink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F4695E" w:rsidRDefault="00F4695E">
            <w:pPr>
              <w:jc w:val="both"/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Pr="00485DA6">
              <w:rPr>
                <w:b/>
                <w:color w:val="333333"/>
                <w:sz w:val="24"/>
                <w:szCs w:val="24"/>
              </w:rPr>
              <w:t>Пальчиковая гимнастика</w:t>
            </w:r>
          </w:p>
          <w:p w:rsidR="00F4695E" w:rsidRPr="00485DA6" w:rsidRDefault="00AE00EF">
            <w:p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  <w:r w:rsidRPr="00485DA6">
              <w:rPr>
                <w:b/>
                <w:color w:val="333333"/>
                <w:sz w:val="24"/>
                <w:szCs w:val="24"/>
              </w:rPr>
              <w:t>«Пришла зима»</w:t>
            </w:r>
          </w:p>
          <w:p w:rsidR="00F4695E" w:rsidRDefault="00B57A14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hyperlink r:id="rId8">
              <w:r w:rsidR="001E77A6">
                <w:rPr>
                  <w:b/>
                  <w:color w:val="1155CC"/>
                  <w:sz w:val="26"/>
                  <w:szCs w:val="26"/>
                  <w:u w:val="single"/>
                </w:rPr>
                <w:t>https://youtu.be/8tU4_RSDrrM</w:t>
              </w:r>
            </w:hyperlink>
          </w:p>
          <w:p w:rsidR="00F4695E" w:rsidRDefault="00F4695E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</w:t>
            </w:r>
          </w:p>
          <w:p w:rsidR="00F4695E" w:rsidRDefault="00AE0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«Опасности первого зимнего льда»</w:t>
            </w:r>
          </w:p>
          <w:p w:rsidR="00F4695E" w:rsidRDefault="00B57A14">
            <w:pPr>
              <w:rPr>
                <w:b/>
                <w:sz w:val="24"/>
                <w:szCs w:val="24"/>
              </w:rPr>
            </w:pPr>
            <w:hyperlink r:id="rId9">
              <w:r w:rsidR="001E77A6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https://im0-tub-ru.yandex.net/i?id=ee32848eac833d7910d2fa6cfc03096f-l&amp;n=13</w:t>
              </w:r>
            </w:hyperlink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</w:tr>
      <w:tr w:rsidR="00F4695E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B57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74083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Тема:</w:t>
            </w:r>
            <w:r w:rsidR="0074083F">
              <w:rPr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="0074083F" w:rsidRPr="0074083F">
              <w:rPr>
                <w:color w:val="000000"/>
                <w:sz w:val="24"/>
                <w:szCs w:val="24"/>
                <w:highlight w:val="white"/>
              </w:rPr>
              <w:t>Выделение звука в слове</w:t>
            </w:r>
            <w:r w:rsidR="0074083F">
              <w:rPr>
                <w:b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Цель: </w:t>
            </w:r>
            <w:r w:rsidR="0074083F">
              <w:rPr>
                <w:color w:val="000000"/>
                <w:sz w:val="24"/>
                <w:szCs w:val="24"/>
                <w:highlight w:val="white"/>
              </w:rPr>
              <w:t>Упражнять в умение определять место звука в слове. Закреплять понятие гласные и согласные звуки.</w:t>
            </w:r>
          </w:p>
          <w:p w:rsidR="00F4695E" w:rsidRDefault="00B5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hyperlink r:id="rId10">
              <w:r w:rsidR="001E77A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https://youtu.be/_sGDvqqWVbQ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485DA6">
              <w:rPr>
                <w:sz w:val="24"/>
                <w:szCs w:val="24"/>
              </w:rPr>
              <w:lastRenderedPageBreak/>
              <w:t>Экспериментируем. Игры на мелкую моторику.</w:t>
            </w:r>
            <w:r w:rsidR="00AE00EF" w:rsidRPr="00485DA6">
              <w:rPr>
                <w:sz w:val="24"/>
                <w:szCs w:val="24"/>
              </w:rPr>
              <w:t xml:space="preserve"> </w:t>
            </w:r>
            <w:r w:rsidR="0074083F" w:rsidRPr="00485DA6">
              <w:rPr>
                <w:sz w:val="24"/>
                <w:szCs w:val="24"/>
              </w:rPr>
              <w:t>Тема: «Зима»</w:t>
            </w:r>
          </w:p>
          <w:p w:rsidR="00F4695E" w:rsidRDefault="00B57A14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  <w:hyperlink r:id="rId11">
              <w:r w:rsidR="001E77A6">
                <w:rPr>
                  <w:color w:val="1155CC"/>
                  <w:sz w:val="23"/>
                  <w:szCs w:val="23"/>
                  <w:u w:val="single"/>
                </w:rPr>
                <w:t>https://youtu.be/7_qUJDRezzk</w:t>
              </w:r>
            </w:hyperlink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Pr="00485DA6" w:rsidRDefault="001E77A6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 w:rsidRPr="00485DA6">
              <w:rPr>
                <w:color w:val="000000"/>
                <w:sz w:val="24"/>
                <w:szCs w:val="24"/>
              </w:rPr>
              <w:t>Учим вместе с детьми.</w:t>
            </w:r>
          </w:p>
          <w:p w:rsidR="00F4695E" w:rsidRDefault="00AE00EF">
            <w:r>
              <w:t xml:space="preserve">Стихотворение: </w:t>
            </w:r>
            <w:r w:rsidR="00485DA6">
              <w:t xml:space="preserve"> Т. Штатских </w:t>
            </w:r>
            <w:r>
              <w:t>«Ах ты, зимушка – зима»</w:t>
            </w:r>
          </w:p>
          <w:p w:rsidR="00F4695E" w:rsidRDefault="00B57A14">
            <w:hyperlink r:id="rId12">
              <w:r w:rsidR="001E77A6">
                <w:rPr>
                  <w:color w:val="1155CC"/>
                  <w:u w:val="single"/>
                </w:rPr>
                <w:t>https://im0-tub-ru.yandex.net/i?id=ba342f95a3ff0ced27b45b3f38702934-l&amp;n=13</w:t>
              </w:r>
            </w:hyperlink>
          </w:p>
          <w:p w:rsidR="00F4695E" w:rsidRDefault="00F4695E"/>
          <w:p w:rsidR="00F4695E" w:rsidRDefault="00F4695E"/>
          <w:p w:rsidR="00F4695E" w:rsidRDefault="00F4695E"/>
          <w:p w:rsidR="00F4695E" w:rsidRDefault="00F4695E"/>
          <w:p w:rsidR="00F4695E" w:rsidRDefault="00F469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695E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B57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</w:t>
            </w:r>
            <w:r w:rsidR="0074083F">
              <w:rPr>
                <w:b/>
                <w:sz w:val="24"/>
                <w:szCs w:val="24"/>
              </w:rPr>
              <w:t>.12</w:t>
            </w:r>
            <w:r w:rsidR="001E77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 w:rsidP="00485DA6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ФЭМП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95E" w:rsidRPr="00485DA6" w:rsidRDefault="00AE00EF">
            <w:pPr>
              <w:rPr>
                <w:sz w:val="24"/>
                <w:szCs w:val="24"/>
              </w:rPr>
            </w:pPr>
            <w:r w:rsidRPr="00485DA6">
              <w:rPr>
                <w:b/>
                <w:sz w:val="24"/>
                <w:szCs w:val="24"/>
              </w:rPr>
              <w:t>Цель:</w:t>
            </w:r>
            <w:r w:rsidRPr="00485DA6">
              <w:rPr>
                <w:sz w:val="24"/>
                <w:szCs w:val="24"/>
              </w:rPr>
              <w:t xml:space="preserve"> </w:t>
            </w:r>
            <w:r w:rsidR="001E77A6" w:rsidRPr="00485DA6">
              <w:rPr>
                <w:sz w:val="24"/>
                <w:szCs w:val="24"/>
              </w:rPr>
              <w:t>Продолжать учить детей счёту до 10 и обратно</w:t>
            </w:r>
            <w:r w:rsidRPr="00485DA6">
              <w:rPr>
                <w:sz w:val="24"/>
                <w:szCs w:val="24"/>
              </w:rPr>
              <w:t xml:space="preserve">. </w:t>
            </w:r>
            <w:r w:rsidR="001E77A6" w:rsidRPr="00485DA6">
              <w:rPr>
                <w:sz w:val="24"/>
                <w:szCs w:val="24"/>
              </w:rPr>
              <w:t xml:space="preserve">Закрепить </w:t>
            </w:r>
            <w:r w:rsidR="00485DA6" w:rsidRPr="00485DA6">
              <w:rPr>
                <w:sz w:val="24"/>
                <w:szCs w:val="24"/>
              </w:rPr>
              <w:t>правильно,</w:t>
            </w:r>
            <w:r w:rsidR="001E77A6" w:rsidRPr="00485DA6">
              <w:rPr>
                <w:sz w:val="24"/>
                <w:szCs w:val="24"/>
              </w:rPr>
              <w:t xml:space="preserve"> называть дни недели, их последовательность.</w:t>
            </w:r>
            <w:r w:rsidR="0058391C" w:rsidRPr="00485DA6">
              <w:rPr>
                <w:sz w:val="24"/>
                <w:szCs w:val="24"/>
              </w:rPr>
              <w:t xml:space="preserve"> Уточнить понимание отношений между числами.</w:t>
            </w:r>
          </w:p>
          <w:p w:rsidR="00F4695E" w:rsidRPr="00485DA6" w:rsidRDefault="00F4695E">
            <w:pPr>
              <w:rPr>
                <w:sz w:val="24"/>
                <w:szCs w:val="24"/>
              </w:rPr>
            </w:pPr>
          </w:p>
          <w:p w:rsidR="00F4695E" w:rsidRPr="00485DA6" w:rsidRDefault="00B57A14">
            <w:pPr>
              <w:rPr>
                <w:sz w:val="24"/>
                <w:szCs w:val="24"/>
              </w:rPr>
            </w:pPr>
            <w:hyperlink r:id="rId13">
              <w:r w:rsidR="001E77A6" w:rsidRPr="00485DA6">
                <w:rPr>
                  <w:color w:val="1155CC"/>
                  <w:sz w:val="24"/>
                  <w:szCs w:val="24"/>
                  <w:u w:val="single"/>
                </w:rPr>
                <w:t>https://cloud.mail.ru/public/26Vc/389duJhPC</w:t>
              </w:r>
            </w:hyperlink>
          </w:p>
          <w:p w:rsidR="00F4695E" w:rsidRPr="00485DA6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AE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Физкультминутка: «</w:t>
            </w:r>
            <w:r w:rsidR="001E77A6">
              <w:rPr>
                <w:sz w:val="22"/>
                <w:szCs w:val="22"/>
              </w:rPr>
              <w:t>Русская з</w:t>
            </w:r>
            <w:r>
              <w:rPr>
                <w:sz w:val="22"/>
                <w:szCs w:val="22"/>
              </w:rPr>
              <w:t>има»</w:t>
            </w: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B5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 w:rsidR="001E77A6">
                <w:rPr>
                  <w:color w:val="1155CC"/>
                  <w:sz w:val="22"/>
                  <w:szCs w:val="22"/>
                  <w:u w:val="single"/>
                </w:rPr>
                <w:t>https://youtu.be/bC3nDHF5D9s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sz w:val="24"/>
                <w:szCs w:val="24"/>
              </w:rPr>
            </w:pPr>
          </w:p>
          <w:p w:rsidR="00F4695E" w:rsidRDefault="005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Загадайте детям.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загадки»</w:t>
            </w:r>
          </w:p>
          <w:p w:rsidR="00F4695E" w:rsidRDefault="00B57A14">
            <w:pPr>
              <w:rPr>
                <w:sz w:val="24"/>
                <w:szCs w:val="24"/>
              </w:rPr>
            </w:pPr>
            <w:hyperlink r:id="rId15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https://im0-tub-ru.yandex.net/i?id=7638549f8ae240df1c1b42f0b6866b9a-l&amp;n=13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</w:tc>
      </w:tr>
      <w:tr w:rsidR="00F4695E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B57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4083F">
              <w:rPr>
                <w:b/>
                <w:sz w:val="24"/>
                <w:szCs w:val="24"/>
              </w:rPr>
              <w:t>.12</w:t>
            </w:r>
            <w:r w:rsidR="001E77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 w:rsidR="00AE00EF">
              <w:rPr>
                <w:color w:val="000000"/>
                <w:sz w:val="24"/>
                <w:szCs w:val="24"/>
              </w:rPr>
              <w:t xml:space="preserve"> «</w:t>
            </w:r>
            <w:r w:rsidR="00AE00EF">
              <w:rPr>
                <w:sz w:val="24"/>
                <w:szCs w:val="24"/>
              </w:rPr>
              <w:t>Рисуем снежинку»</w:t>
            </w:r>
          </w:p>
          <w:p w:rsidR="00F4695E" w:rsidRDefault="001E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AE00EF">
              <w:rPr>
                <w:sz w:val="24"/>
                <w:szCs w:val="24"/>
              </w:rPr>
              <w:t>Закрепить знание холодных тонов.</w:t>
            </w:r>
            <w:r w:rsidR="0058391C">
              <w:rPr>
                <w:sz w:val="24"/>
                <w:szCs w:val="24"/>
              </w:rPr>
              <w:t xml:space="preserve"> Учить самостоятельно выбирать изобразительные материалы.</w:t>
            </w:r>
          </w:p>
          <w:p w:rsidR="00F4695E" w:rsidRDefault="00B5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https://youtu.be/kBGwahdSPzE</w:t>
              </w:r>
            </w:hyperlink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о зиме.</w:t>
            </w:r>
          </w:p>
          <w:p w:rsidR="00F4695E" w:rsidRDefault="00B57A14">
            <w:pPr>
              <w:rPr>
                <w:sz w:val="24"/>
                <w:szCs w:val="24"/>
              </w:rPr>
            </w:pPr>
            <w:hyperlink r:id="rId17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https://im0-tub-ru.yandex.net/i?id=9bce7429e2331a38b5418f8296070170-l&amp;n=13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u w:val="single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родителей: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зимних прогулок»</w:t>
            </w:r>
          </w:p>
          <w:p w:rsidR="00F4695E" w:rsidRDefault="00B57A14">
            <w:pPr>
              <w:rPr>
                <w:sz w:val="24"/>
                <w:szCs w:val="24"/>
              </w:rPr>
            </w:pPr>
            <w:hyperlink r:id="rId18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https://im0-tub-ru.yandex.net/i?id=9e288e9c0891189a1523ef74df5c00b4-l&amp;n=33&amp;w=763&amp;h=1080&amp;q=60</w:t>
              </w:r>
            </w:hyperlink>
            <w:r w:rsidR="001E77A6">
              <w:rPr>
                <w:sz w:val="24"/>
                <w:szCs w:val="24"/>
              </w:rPr>
              <w:t>.</w:t>
            </w:r>
          </w:p>
          <w:p w:rsidR="00F4695E" w:rsidRDefault="00F4695E">
            <w:pPr>
              <w:rPr>
                <w:sz w:val="24"/>
                <w:szCs w:val="24"/>
              </w:rPr>
            </w:pPr>
          </w:p>
        </w:tc>
      </w:tr>
      <w:tr w:rsidR="00F4695E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B57A14">
            <w:pPr>
              <w:rPr>
                <w:sz w:val="24"/>
                <w:szCs w:val="24"/>
              </w:rPr>
            </w:pPr>
            <w:bookmarkStart w:id="1" w:name="_GoBack"/>
            <w:r w:rsidRPr="00B57A14">
              <w:rPr>
                <w:b/>
                <w:sz w:val="24"/>
                <w:szCs w:val="24"/>
              </w:rPr>
              <w:t>10</w:t>
            </w:r>
            <w:r w:rsidR="0074083F" w:rsidRPr="00B57A14">
              <w:rPr>
                <w:b/>
                <w:sz w:val="24"/>
                <w:szCs w:val="24"/>
              </w:rPr>
              <w:t>.12</w:t>
            </w:r>
            <w:bookmarkEnd w:id="1"/>
            <w:r w:rsidR="001E77A6">
              <w:rPr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(лепка) </w:t>
            </w:r>
          </w:p>
          <w:p w:rsidR="00F4695E" w:rsidRDefault="001E77A6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Тема: </w:t>
            </w:r>
            <w:r w:rsidR="00AE00EF">
              <w:rPr>
                <w:b w:val="0"/>
                <w:color w:val="000000"/>
                <w:sz w:val="24"/>
                <w:szCs w:val="24"/>
              </w:rPr>
              <w:t xml:space="preserve">«Зимняя сказка» </w:t>
            </w:r>
            <w:r>
              <w:rPr>
                <w:b w:val="0"/>
                <w:color w:val="000000"/>
                <w:sz w:val="24"/>
                <w:szCs w:val="24"/>
              </w:rPr>
              <w:t>Рисуем пластилином.</w:t>
            </w:r>
          </w:p>
          <w:p w:rsidR="00F4695E" w:rsidRDefault="001E77A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 xml:space="preserve">: </w:t>
            </w:r>
            <w:r w:rsidR="0058391C">
              <w:rPr>
                <w:sz w:val="24"/>
                <w:szCs w:val="24"/>
                <w:highlight w:val="white"/>
              </w:rPr>
              <w:t>Побуждать вспомнить и пересказать основные эпизоды сказки. Закреплять умение отображать эпизоды знакомой сказки, соблюдая форму и пропорции.</w:t>
            </w:r>
          </w:p>
          <w:p w:rsidR="00F4695E" w:rsidRDefault="00F4695E">
            <w:pPr>
              <w:rPr>
                <w:sz w:val="24"/>
                <w:szCs w:val="24"/>
                <w:highlight w:val="white"/>
              </w:rPr>
            </w:pPr>
          </w:p>
          <w:p w:rsidR="00F4695E" w:rsidRDefault="00B57A14">
            <w:pPr>
              <w:rPr>
                <w:sz w:val="24"/>
                <w:szCs w:val="24"/>
              </w:rPr>
            </w:pPr>
            <w:hyperlink r:id="rId19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https://youtu.be/BIDplEXM1tM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1E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мультфильм.</w:t>
            </w:r>
          </w:p>
          <w:p w:rsidR="00F4695E" w:rsidRDefault="00A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«Наступи</w:t>
            </w:r>
            <w:r w:rsidR="0058391C">
              <w:rPr>
                <w:sz w:val="24"/>
                <w:szCs w:val="24"/>
              </w:rPr>
              <w:t xml:space="preserve">ла </w:t>
            </w:r>
            <w:r>
              <w:rPr>
                <w:sz w:val="24"/>
                <w:szCs w:val="24"/>
              </w:rPr>
              <w:t>зима»</w:t>
            </w:r>
          </w:p>
          <w:p w:rsidR="00F4695E" w:rsidRDefault="00B57A14">
            <w:pPr>
              <w:rPr>
                <w:sz w:val="24"/>
                <w:szCs w:val="24"/>
              </w:rPr>
            </w:pPr>
            <w:hyperlink r:id="rId20">
              <w:r w:rsidR="001E77A6">
                <w:rPr>
                  <w:color w:val="1155CC"/>
                  <w:sz w:val="24"/>
                  <w:szCs w:val="24"/>
                  <w:u w:val="single"/>
                </w:rPr>
                <w:t>https://youtu.be/Czi9nj5YsHk</w:t>
              </w:r>
            </w:hyperlink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  <w:p w:rsidR="00F4695E" w:rsidRDefault="00F4695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E" w:rsidRDefault="001E7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совмес</w:t>
            </w:r>
            <w:r w:rsidR="00AE00EF">
              <w:rPr>
                <w:b/>
                <w:sz w:val="24"/>
                <w:szCs w:val="24"/>
              </w:rPr>
              <w:t>тного просмотра. Презентация: «Зима»</w:t>
            </w:r>
          </w:p>
          <w:p w:rsidR="00F4695E" w:rsidRDefault="00B57A14">
            <w:pPr>
              <w:rPr>
                <w:b/>
                <w:sz w:val="24"/>
                <w:szCs w:val="24"/>
              </w:rPr>
            </w:pPr>
            <w:hyperlink r:id="rId21">
              <w:r w:rsidR="001E77A6">
                <w:rPr>
                  <w:b/>
                  <w:color w:val="1155CC"/>
                  <w:sz w:val="24"/>
                  <w:szCs w:val="24"/>
                  <w:u w:val="single"/>
                </w:rPr>
                <w:t>https://youtu.be/bXT9pPOouKc</w:t>
              </w:r>
            </w:hyperlink>
          </w:p>
          <w:p w:rsidR="00F4695E" w:rsidRDefault="00F4695E">
            <w:pPr>
              <w:rPr>
                <w:b/>
                <w:sz w:val="24"/>
                <w:szCs w:val="24"/>
              </w:rPr>
            </w:pPr>
          </w:p>
          <w:p w:rsidR="00F4695E" w:rsidRDefault="00F4695E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</w:rPr>
            </w:pPr>
          </w:p>
          <w:p w:rsidR="00F4695E" w:rsidRDefault="00F4695E"/>
          <w:p w:rsidR="00F4695E" w:rsidRDefault="00F4695E"/>
          <w:p w:rsidR="00F4695E" w:rsidRDefault="00F4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F4695E" w:rsidRDefault="00F4695E"/>
        </w:tc>
      </w:tr>
    </w:tbl>
    <w:p w:rsidR="00F4695E" w:rsidRDefault="00F4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95E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E"/>
    <w:rsid w:val="001E77A6"/>
    <w:rsid w:val="00485DA6"/>
    <w:rsid w:val="0058391C"/>
    <w:rsid w:val="0074083F"/>
    <w:rsid w:val="00AE00EF"/>
    <w:rsid w:val="00B57A14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U4_RSDrrM" TargetMode="External"/><Relationship Id="rId13" Type="http://schemas.openxmlformats.org/officeDocument/2006/relationships/hyperlink" Target="https://cloud.mail.ru/public/26Vc/389duJhPC" TargetMode="External"/><Relationship Id="rId18" Type="http://schemas.openxmlformats.org/officeDocument/2006/relationships/hyperlink" Target="https://im0-tub-ru.yandex.net/i?id=9e288e9c0891189a1523ef74df5c00b4-l&amp;n=33&amp;w=763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bXT9pPOouKc" TargetMode="External"/><Relationship Id="rId7" Type="http://schemas.openxmlformats.org/officeDocument/2006/relationships/hyperlink" Target="https://youtu.be/gnQQyNm4q58" TargetMode="External"/><Relationship Id="rId12" Type="http://schemas.openxmlformats.org/officeDocument/2006/relationships/hyperlink" Target="https://im0-tub-ru.yandex.net/i?id=ba342f95a3ff0ced27b45b3f38702934-l&amp;n=13" TargetMode="External"/><Relationship Id="rId17" Type="http://schemas.openxmlformats.org/officeDocument/2006/relationships/hyperlink" Target="https://im0-tub-ru.yandex.net/i?id=9bce7429e2331a38b5418f8296070170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BGwahdSPzE" TargetMode="External"/><Relationship Id="rId20" Type="http://schemas.openxmlformats.org/officeDocument/2006/relationships/hyperlink" Target="https://youtu.be/Czi9nj5YsH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h1IbEp525Y" TargetMode="External"/><Relationship Id="rId11" Type="http://schemas.openxmlformats.org/officeDocument/2006/relationships/hyperlink" Target="https://youtu.be/7_qUJDRez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0-tub-ru.yandex.net/i?id=7638549f8ae240df1c1b42f0b6866b9a-l&amp;n=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_sGDvqqWVbQ" TargetMode="External"/><Relationship Id="rId19" Type="http://schemas.openxmlformats.org/officeDocument/2006/relationships/hyperlink" Target="https://youtu.be/BIDplEXM1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ee32848eac833d7910d2fa6cfc03096f-l&amp;n=13" TargetMode="External"/><Relationship Id="rId14" Type="http://schemas.openxmlformats.org/officeDocument/2006/relationships/hyperlink" Target="https://youtu.be/bC3nDHF5D9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UtLEn4+UFmsNZ7jStqg5k47kg==">AMUW2mWrOahEBreIx/09fNCQaeH3VKQrMTLwGyVsgu5rrqNuH7QduMmrJWiwTUFfUeL0Ntb5T4flA4X6nwr3w1ZwGW6C1FZNodoXJwMDgtMDBqr1ZPzgd1k/5crBaeh8la0S2dyo0gYz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SPecialiST</cp:lastModifiedBy>
  <cp:revision>2</cp:revision>
  <dcterms:created xsi:type="dcterms:W3CDTF">2021-12-06T03:46:00Z</dcterms:created>
  <dcterms:modified xsi:type="dcterms:W3CDTF">2021-12-06T03:46:00Z</dcterms:modified>
</cp:coreProperties>
</file>